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A7ED" w14:textId="01C9167C" w:rsidR="009510DB" w:rsidRDefault="00364B24" w:rsidP="005748A4">
      <w:pPr>
        <w:jc w:val="center"/>
        <w:rPr>
          <w:b/>
          <w:bCs/>
          <w:sz w:val="24"/>
          <w:szCs w:val="24"/>
        </w:rPr>
      </w:pPr>
      <w:r>
        <w:rPr>
          <w:rFonts w:hint="eastAsia"/>
          <w:b/>
          <w:bCs/>
          <w:sz w:val="24"/>
          <w:szCs w:val="24"/>
        </w:rPr>
        <w:t>社会福祉法人けやきの郷への</w:t>
      </w:r>
      <w:r w:rsidR="00F6035D">
        <w:rPr>
          <w:rFonts w:hint="eastAsia"/>
          <w:b/>
          <w:bCs/>
          <w:sz w:val="24"/>
          <w:szCs w:val="24"/>
        </w:rPr>
        <w:t>義援</w:t>
      </w:r>
      <w:r>
        <w:rPr>
          <w:rFonts w:hint="eastAsia"/>
          <w:b/>
          <w:bCs/>
          <w:sz w:val="24"/>
          <w:szCs w:val="24"/>
        </w:rPr>
        <w:t>金のお願い</w:t>
      </w:r>
    </w:p>
    <w:p w14:paraId="2528E6FF" w14:textId="77777777" w:rsidR="00364B24" w:rsidRDefault="00364B24" w:rsidP="00364B24">
      <w:pPr>
        <w:jc w:val="left"/>
        <w:rPr>
          <w:szCs w:val="21"/>
        </w:rPr>
      </w:pPr>
      <w:r>
        <w:rPr>
          <w:rFonts w:hint="eastAsia"/>
          <w:b/>
          <w:bCs/>
          <w:szCs w:val="21"/>
        </w:rPr>
        <w:t xml:space="preserve">　</w:t>
      </w:r>
      <w:r w:rsidRPr="00364B24">
        <w:rPr>
          <w:rFonts w:hint="eastAsia"/>
          <w:szCs w:val="21"/>
        </w:rPr>
        <w:t>超大型の台風１９号が東日本を縦断し、その影響で、埼玉県</w:t>
      </w:r>
      <w:r>
        <w:rPr>
          <w:rFonts w:hint="eastAsia"/>
          <w:szCs w:val="21"/>
        </w:rPr>
        <w:t>川越市にある社会福祉法人けやきの郷の福祉事業所が川の決壊による２メートルに達する</w:t>
      </w:r>
      <w:r w:rsidR="00AA2BFE">
        <w:rPr>
          <w:rFonts w:hint="eastAsia"/>
          <w:szCs w:val="21"/>
        </w:rPr>
        <w:t>冠水</w:t>
      </w:r>
      <w:r>
        <w:rPr>
          <w:rFonts w:hint="eastAsia"/>
          <w:szCs w:val="21"/>
        </w:rPr>
        <w:t>を被りました。</w:t>
      </w:r>
    </w:p>
    <w:p w14:paraId="2D328B72" w14:textId="77777777" w:rsidR="00364B24" w:rsidRDefault="00364B24" w:rsidP="00364B24">
      <w:pPr>
        <w:jc w:val="left"/>
        <w:rPr>
          <w:szCs w:val="21"/>
        </w:rPr>
      </w:pPr>
      <w:r>
        <w:rPr>
          <w:rFonts w:hint="eastAsia"/>
          <w:szCs w:val="21"/>
        </w:rPr>
        <w:t xml:space="preserve">　被害は、同法人が運営する</w:t>
      </w:r>
      <w:r w:rsidR="00AA2BFE">
        <w:rPr>
          <w:rFonts w:hint="eastAsia"/>
          <w:szCs w:val="21"/>
        </w:rPr>
        <w:t>以下の</w:t>
      </w:r>
      <w:r>
        <w:rPr>
          <w:rFonts w:hint="eastAsia"/>
          <w:szCs w:val="21"/>
        </w:rPr>
        <w:t>全福祉事業所</w:t>
      </w:r>
      <w:r w:rsidR="00AA2BFE">
        <w:rPr>
          <w:rFonts w:hint="eastAsia"/>
          <w:szCs w:val="21"/>
        </w:rPr>
        <w:t>が冠水し、被害にあっています。</w:t>
      </w:r>
    </w:p>
    <w:p w14:paraId="071C6C59" w14:textId="5852E9F8" w:rsidR="00AA2BFE" w:rsidRPr="00F05E4C" w:rsidRDefault="00AA2BFE" w:rsidP="00364B24">
      <w:pPr>
        <w:jc w:val="left"/>
        <w:rPr>
          <w:szCs w:val="21"/>
        </w:rPr>
      </w:pPr>
      <w:r>
        <w:rPr>
          <w:rFonts w:hint="eastAsia"/>
          <w:szCs w:val="21"/>
        </w:rPr>
        <w:t>・障害者支援施設「初雁の家」・就労継続A型事業所「やまびこ製作所」・多機能型</w:t>
      </w:r>
      <w:r w:rsidR="0007230E" w:rsidRPr="00F05E4C">
        <w:rPr>
          <w:rFonts w:hint="eastAsia"/>
          <w:szCs w:val="21"/>
        </w:rPr>
        <w:t>事業所</w:t>
      </w:r>
      <w:r w:rsidRPr="00F05E4C">
        <w:rPr>
          <w:rFonts w:hint="eastAsia"/>
          <w:szCs w:val="21"/>
        </w:rPr>
        <w:t>「ワークセンターけやき」・グループホーム「潮寮」「第二潮寮」「しらこばとの家」「七草の家」「あかつき寮」・地域相談支援センター「けやき」</w:t>
      </w:r>
    </w:p>
    <w:p w14:paraId="68753895" w14:textId="77777777" w:rsidR="00AA2BFE" w:rsidRPr="00F05E4C" w:rsidRDefault="00AA2BFE" w:rsidP="00364B24">
      <w:pPr>
        <w:jc w:val="left"/>
        <w:rPr>
          <w:szCs w:val="21"/>
        </w:rPr>
      </w:pPr>
      <w:r w:rsidRPr="00F05E4C">
        <w:rPr>
          <w:rFonts w:hint="eastAsia"/>
          <w:szCs w:val="21"/>
        </w:rPr>
        <w:t xml:space="preserve">　全事業所が冠水し、施設本体は床・壁の張り替え、什器の再整備、居室</w:t>
      </w:r>
      <w:r w:rsidR="00282564" w:rsidRPr="00F05E4C">
        <w:rPr>
          <w:rFonts w:hint="eastAsia"/>
          <w:szCs w:val="21"/>
        </w:rPr>
        <w:t>、共用箇所、トイレ、風呂、作業室、相談室等、全域の大規模修繕が必要となっています。</w:t>
      </w:r>
    </w:p>
    <w:p w14:paraId="74088EB2" w14:textId="77777777" w:rsidR="00282564" w:rsidRPr="00F05E4C" w:rsidRDefault="00282564" w:rsidP="00364B24">
      <w:pPr>
        <w:jc w:val="left"/>
        <w:rPr>
          <w:szCs w:val="21"/>
        </w:rPr>
      </w:pPr>
      <w:r w:rsidRPr="00F05E4C">
        <w:rPr>
          <w:rFonts w:hint="eastAsia"/>
          <w:szCs w:val="21"/>
        </w:rPr>
        <w:t xml:space="preserve">　数億円規模の施設整備費用が必要となると予測されます。</w:t>
      </w:r>
    </w:p>
    <w:p w14:paraId="07572DAA" w14:textId="77777777" w:rsidR="00282564" w:rsidRPr="00F05E4C" w:rsidRDefault="00282564" w:rsidP="00364B24">
      <w:pPr>
        <w:jc w:val="left"/>
        <w:rPr>
          <w:szCs w:val="21"/>
        </w:rPr>
      </w:pPr>
      <w:r w:rsidRPr="00F05E4C">
        <w:rPr>
          <w:rFonts w:hint="eastAsia"/>
          <w:szCs w:val="21"/>
        </w:rPr>
        <w:t xml:space="preserve">　また、通所事業所は、再開されていないので、利用報酬の確保ができません。経営的にも大変厳しい状況にあります。</w:t>
      </w:r>
    </w:p>
    <w:p w14:paraId="367F94EC" w14:textId="77777777" w:rsidR="00282564" w:rsidRPr="00F05E4C" w:rsidRDefault="00282564" w:rsidP="00364B24">
      <w:pPr>
        <w:jc w:val="left"/>
        <w:rPr>
          <w:szCs w:val="21"/>
        </w:rPr>
      </w:pPr>
      <w:r w:rsidRPr="00F05E4C">
        <w:rPr>
          <w:rFonts w:hint="eastAsia"/>
          <w:szCs w:val="21"/>
        </w:rPr>
        <w:t xml:space="preserve">　利用者の方は市内の避難所（ワークセンター体育館、旧</w:t>
      </w:r>
      <w:r w:rsidR="00C9716E" w:rsidRPr="00F05E4C">
        <w:rPr>
          <w:rFonts w:hint="eastAsia"/>
          <w:szCs w:val="21"/>
        </w:rPr>
        <w:t>デイサービスセンター等）に分散して避難生活をされていますが、利用者のほとんどの方が重度知的障がいを伴う自閉スペクトラム症のある方々なので、他の障害者支援施設等での受け入れと支援が求められています。</w:t>
      </w:r>
    </w:p>
    <w:p w14:paraId="5780E41F" w14:textId="77777777" w:rsidR="00C9716E" w:rsidRPr="00F05E4C" w:rsidRDefault="00C9716E" w:rsidP="00364B24">
      <w:pPr>
        <w:jc w:val="left"/>
        <w:rPr>
          <w:szCs w:val="21"/>
        </w:rPr>
      </w:pPr>
      <w:r w:rsidRPr="00F05E4C">
        <w:rPr>
          <w:rFonts w:hint="eastAsia"/>
          <w:szCs w:val="21"/>
        </w:rPr>
        <w:t xml:space="preserve">　社会福祉法人けやきの郷は、一般社団法人全日本自閉症支援者協会の設立当初からの会員事業所であり、また</w:t>
      </w:r>
      <w:r w:rsidR="00E34C96" w:rsidRPr="00F05E4C">
        <w:rPr>
          <w:rFonts w:hint="eastAsia"/>
          <w:szCs w:val="21"/>
        </w:rPr>
        <w:t>一般社団法人</w:t>
      </w:r>
      <w:r w:rsidRPr="00F05E4C">
        <w:rPr>
          <w:rFonts w:hint="eastAsia"/>
          <w:szCs w:val="21"/>
        </w:rPr>
        <w:t>日本自閉症協会の活動の中核を担ってきておられます。</w:t>
      </w:r>
    </w:p>
    <w:p w14:paraId="06BC508F" w14:textId="18A95EDD" w:rsidR="00C9716E" w:rsidRPr="00F05E4C" w:rsidRDefault="00C9716E" w:rsidP="00364B24">
      <w:pPr>
        <w:jc w:val="left"/>
        <w:rPr>
          <w:szCs w:val="21"/>
        </w:rPr>
      </w:pPr>
      <w:r w:rsidRPr="00F05E4C">
        <w:rPr>
          <w:rFonts w:hint="eastAsia"/>
          <w:szCs w:val="21"/>
        </w:rPr>
        <w:t xml:space="preserve">　どうかこの実情をご理解頂きますとともに、多くの方々にも呼びかけて頂き、多くの</w:t>
      </w:r>
      <w:r w:rsidR="00F6035D">
        <w:rPr>
          <w:rFonts w:hint="eastAsia"/>
          <w:szCs w:val="21"/>
        </w:rPr>
        <w:t>義援金</w:t>
      </w:r>
      <w:r w:rsidRPr="00F05E4C">
        <w:rPr>
          <w:rFonts w:hint="eastAsia"/>
          <w:szCs w:val="21"/>
        </w:rPr>
        <w:t>をお届けしたいと願っています。</w:t>
      </w:r>
    </w:p>
    <w:p w14:paraId="016B2285" w14:textId="77777777" w:rsidR="00C9716E" w:rsidRPr="00F05E4C" w:rsidRDefault="00C9716E" w:rsidP="00364B24">
      <w:pPr>
        <w:jc w:val="left"/>
        <w:rPr>
          <w:szCs w:val="21"/>
        </w:rPr>
      </w:pPr>
      <w:r w:rsidRPr="00F05E4C">
        <w:rPr>
          <w:rFonts w:hint="eastAsia"/>
          <w:szCs w:val="21"/>
        </w:rPr>
        <w:t xml:space="preserve">　ご理解、ご協力の程、宜しくお願い致します。</w:t>
      </w:r>
    </w:p>
    <w:p w14:paraId="0617EE02" w14:textId="54748023" w:rsidR="00364B24" w:rsidRPr="00F05E4C" w:rsidRDefault="00C9716E" w:rsidP="00364B24">
      <w:pPr>
        <w:jc w:val="left"/>
        <w:rPr>
          <w:szCs w:val="21"/>
        </w:rPr>
      </w:pPr>
      <w:r w:rsidRPr="00F05E4C">
        <w:rPr>
          <w:rFonts w:hint="eastAsia"/>
          <w:szCs w:val="21"/>
        </w:rPr>
        <w:t xml:space="preserve">　　　　　　　　　　　　　　　　　　　　　　　　　　　　　　令和元年１</w:t>
      </w:r>
      <w:r w:rsidR="005748A4" w:rsidRPr="00F05E4C">
        <w:rPr>
          <w:rFonts w:hint="eastAsia"/>
          <w:szCs w:val="21"/>
        </w:rPr>
        <w:t>１</w:t>
      </w:r>
      <w:r w:rsidRPr="00F05E4C">
        <w:rPr>
          <w:rFonts w:hint="eastAsia"/>
          <w:szCs w:val="21"/>
        </w:rPr>
        <w:t>月</w:t>
      </w:r>
      <w:r w:rsidR="00F6035D">
        <w:rPr>
          <w:rFonts w:hint="eastAsia"/>
          <w:szCs w:val="21"/>
        </w:rPr>
        <w:t>5</w:t>
      </w:r>
      <w:bookmarkStart w:id="0" w:name="_GoBack"/>
      <w:bookmarkEnd w:id="0"/>
      <w:r w:rsidRPr="00F05E4C">
        <w:rPr>
          <w:rFonts w:hint="eastAsia"/>
          <w:szCs w:val="21"/>
        </w:rPr>
        <w:t>日</w:t>
      </w:r>
    </w:p>
    <w:p w14:paraId="5F128437" w14:textId="3D71E8B8" w:rsidR="00C9716E" w:rsidRPr="00F05E4C" w:rsidRDefault="00C9716E" w:rsidP="00364B24">
      <w:pPr>
        <w:jc w:val="left"/>
        <w:rPr>
          <w:szCs w:val="21"/>
        </w:rPr>
      </w:pPr>
      <w:r w:rsidRPr="00F05E4C">
        <w:rPr>
          <w:rFonts w:hint="eastAsia"/>
          <w:szCs w:val="21"/>
        </w:rPr>
        <w:t xml:space="preserve">　　　　　　　　　　　　　　　　　　　　　</w:t>
      </w:r>
      <w:r w:rsidR="002912C1" w:rsidRPr="00F05E4C">
        <w:rPr>
          <w:rFonts w:hint="eastAsia"/>
          <w:szCs w:val="21"/>
        </w:rPr>
        <w:t xml:space="preserve">　　一般社団法</w:t>
      </w:r>
      <w:r w:rsidR="00DF4211" w:rsidRPr="00F05E4C">
        <w:rPr>
          <w:rFonts w:hint="eastAsia"/>
          <w:szCs w:val="21"/>
        </w:rPr>
        <w:t>人</w:t>
      </w:r>
      <w:r w:rsidR="002912C1" w:rsidRPr="00F05E4C">
        <w:rPr>
          <w:rFonts w:hint="eastAsia"/>
          <w:szCs w:val="21"/>
        </w:rPr>
        <w:t>全日本自閉症支援</w:t>
      </w:r>
      <w:r w:rsidR="00D80722" w:rsidRPr="00F05E4C">
        <w:rPr>
          <w:rFonts w:hint="eastAsia"/>
          <w:szCs w:val="21"/>
        </w:rPr>
        <w:t>者</w:t>
      </w:r>
      <w:r w:rsidR="002912C1" w:rsidRPr="00F05E4C">
        <w:rPr>
          <w:rFonts w:hint="eastAsia"/>
          <w:szCs w:val="21"/>
        </w:rPr>
        <w:t>協会</w:t>
      </w:r>
    </w:p>
    <w:p w14:paraId="64670DE0" w14:textId="37F7938B" w:rsidR="005748A4" w:rsidRPr="00F05E4C" w:rsidRDefault="005748A4" w:rsidP="00364B24">
      <w:pPr>
        <w:jc w:val="left"/>
        <w:rPr>
          <w:szCs w:val="21"/>
        </w:rPr>
      </w:pPr>
      <w:r w:rsidRPr="00F05E4C">
        <w:rPr>
          <w:rFonts w:hint="eastAsia"/>
          <w:szCs w:val="21"/>
        </w:rPr>
        <w:t xml:space="preserve">　　　　　　　　　　　　　　　　　　　　　　　　　　　　　　　　</w:t>
      </w:r>
      <w:r w:rsidR="00D80722" w:rsidRPr="00F05E4C">
        <w:rPr>
          <w:rFonts w:hint="eastAsia"/>
          <w:szCs w:val="21"/>
        </w:rPr>
        <w:t>会長　松上　利男</w:t>
      </w:r>
    </w:p>
    <w:p w14:paraId="608C276F" w14:textId="55F99F7A" w:rsidR="002912C1" w:rsidRPr="00F05E4C" w:rsidRDefault="002912C1" w:rsidP="00364B24">
      <w:pPr>
        <w:jc w:val="left"/>
        <w:rPr>
          <w:szCs w:val="21"/>
        </w:rPr>
      </w:pPr>
      <w:r w:rsidRPr="00F05E4C">
        <w:rPr>
          <w:rFonts w:hint="eastAsia"/>
          <w:szCs w:val="21"/>
        </w:rPr>
        <w:t xml:space="preserve">　　　　　　　　　　　　　　　　　　　　　　　</w:t>
      </w:r>
      <w:r w:rsidR="00E34C96" w:rsidRPr="00F05E4C">
        <w:rPr>
          <w:rFonts w:hint="eastAsia"/>
          <w:szCs w:val="21"/>
        </w:rPr>
        <w:t>一般社団法人</w:t>
      </w:r>
      <w:r w:rsidRPr="00F05E4C">
        <w:rPr>
          <w:rFonts w:hint="eastAsia"/>
          <w:szCs w:val="21"/>
        </w:rPr>
        <w:t>日本自閉症協会</w:t>
      </w:r>
    </w:p>
    <w:p w14:paraId="7BD1BE17" w14:textId="79C05913" w:rsidR="005748A4" w:rsidRPr="00F05E4C" w:rsidRDefault="005748A4" w:rsidP="00364B24">
      <w:pPr>
        <w:jc w:val="left"/>
        <w:rPr>
          <w:szCs w:val="21"/>
        </w:rPr>
      </w:pPr>
      <w:r w:rsidRPr="00F05E4C">
        <w:rPr>
          <w:rFonts w:hint="eastAsia"/>
          <w:szCs w:val="21"/>
        </w:rPr>
        <w:t xml:space="preserve">　　　　　　　　　　　　　　　　　　　　　　　　　　　　　　　　</w:t>
      </w:r>
      <w:r w:rsidR="00D80722" w:rsidRPr="00F05E4C">
        <w:rPr>
          <w:rFonts w:hint="eastAsia"/>
          <w:szCs w:val="21"/>
        </w:rPr>
        <w:t xml:space="preserve">会長　</w:t>
      </w:r>
      <w:r w:rsidR="000A1871" w:rsidRPr="000A1871">
        <w:rPr>
          <w:rFonts w:hint="eastAsia"/>
          <w:szCs w:val="21"/>
        </w:rPr>
        <w:t>市川</w:t>
      </w:r>
      <w:r w:rsidR="000A1871">
        <w:rPr>
          <w:rFonts w:hint="eastAsia"/>
          <w:szCs w:val="21"/>
        </w:rPr>
        <w:t xml:space="preserve">　</w:t>
      </w:r>
      <w:r w:rsidR="000A1871" w:rsidRPr="000A1871">
        <w:rPr>
          <w:rFonts w:hint="eastAsia"/>
          <w:szCs w:val="21"/>
        </w:rPr>
        <w:t>宏伸</w:t>
      </w:r>
      <w:r w:rsidR="00D80722" w:rsidRPr="00F05E4C">
        <w:rPr>
          <w:rFonts w:hint="eastAsia"/>
          <w:szCs w:val="21"/>
        </w:rPr>
        <w:t xml:space="preserve">　</w:t>
      </w:r>
    </w:p>
    <w:p w14:paraId="4292BDD1" w14:textId="1288CC73" w:rsidR="00D80722" w:rsidRPr="00F05E4C" w:rsidRDefault="00D80722" w:rsidP="00364B24">
      <w:pPr>
        <w:jc w:val="left"/>
        <w:rPr>
          <w:szCs w:val="21"/>
        </w:rPr>
      </w:pPr>
    </w:p>
    <w:p w14:paraId="2518233B" w14:textId="2A0C64E7" w:rsidR="00D80722" w:rsidRDefault="00D80722" w:rsidP="00364B24">
      <w:pPr>
        <w:jc w:val="left"/>
        <w:rPr>
          <w:szCs w:val="21"/>
        </w:rPr>
      </w:pPr>
    </w:p>
    <w:p w14:paraId="3887BCEC" w14:textId="4A677CC1" w:rsidR="00D80722" w:rsidRDefault="00D80722" w:rsidP="00364B24">
      <w:pPr>
        <w:jc w:val="left"/>
        <w:rPr>
          <w:szCs w:val="21"/>
        </w:rPr>
      </w:pPr>
    </w:p>
    <w:p w14:paraId="7F29DBD7" w14:textId="03E3BE3F" w:rsidR="00D80722" w:rsidRDefault="00D80722" w:rsidP="00364B24">
      <w:pPr>
        <w:jc w:val="left"/>
        <w:rPr>
          <w:szCs w:val="21"/>
        </w:rPr>
      </w:pPr>
    </w:p>
    <w:p w14:paraId="5306232B" w14:textId="2D800FE0" w:rsidR="00D80722" w:rsidRDefault="00D80722" w:rsidP="00364B24">
      <w:pPr>
        <w:jc w:val="left"/>
        <w:rPr>
          <w:szCs w:val="21"/>
        </w:rPr>
      </w:pPr>
    </w:p>
    <w:p w14:paraId="24EDC364" w14:textId="506DA3F3" w:rsidR="00D80722" w:rsidRDefault="00D80722" w:rsidP="00364B24">
      <w:pPr>
        <w:jc w:val="left"/>
        <w:rPr>
          <w:szCs w:val="21"/>
        </w:rPr>
      </w:pPr>
    </w:p>
    <w:p w14:paraId="19378C34" w14:textId="030A6217" w:rsidR="00D80722" w:rsidRDefault="00D80722" w:rsidP="00364B24">
      <w:pPr>
        <w:jc w:val="left"/>
        <w:rPr>
          <w:szCs w:val="21"/>
        </w:rPr>
      </w:pPr>
    </w:p>
    <w:p w14:paraId="4061AC80" w14:textId="7E23816A" w:rsidR="00D80722" w:rsidRDefault="00D80722" w:rsidP="00364B24">
      <w:pPr>
        <w:jc w:val="left"/>
        <w:rPr>
          <w:szCs w:val="21"/>
        </w:rPr>
      </w:pPr>
    </w:p>
    <w:sectPr w:rsidR="00D80722" w:rsidSect="00D8072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95A3" w14:textId="77777777" w:rsidR="0004157D" w:rsidRDefault="0004157D" w:rsidP="00E34C96">
      <w:r>
        <w:separator/>
      </w:r>
    </w:p>
  </w:endnote>
  <w:endnote w:type="continuationSeparator" w:id="0">
    <w:p w14:paraId="76091528" w14:textId="77777777" w:rsidR="0004157D" w:rsidRDefault="0004157D" w:rsidP="00E3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7D98" w14:textId="77777777" w:rsidR="0004157D" w:rsidRDefault="0004157D" w:rsidP="00E34C96">
      <w:r>
        <w:separator/>
      </w:r>
    </w:p>
  </w:footnote>
  <w:footnote w:type="continuationSeparator" w:id="0">
    <w:p w14:paraId="5C3391E6" w14:textId="77777777" w:rsidR="0004157D" w:rsidRDefault="0004157D" w:rsidP="00E34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24"/>
    <w:rsid w:val="0004157D"/>
    <w:rsid w:val="0007230E"/>
    <w:rsid w:val="000A1871"/>
    <w:rsid w:val="001114C5"/>
    <w:rsid w:val="00282564"/>
    <w:rsid w:val="002912C1"/>
    <w:rsid w:val="00364B24"/>
    <w:rsid w:val="005748A4"/>
    <w:rsid w:val="006B2F1E"/>
    <w:rsid w:val="009510DB"/>
    <w:rsid w:val="00974254"/>
    <w:rsid w:val="00AA2BFE"/>
    <w:rsid w:val="00AE01DB"/>
    <w:rsid w:val="00B622AD"/>
    <w:rsid w:val="00BF2940"/>
    <w:rsid w:val="00C9716E"/>
    <w:rsid w:val="00D0136F"/>
    <w:rsid w:val="00D80722"/>
    <w:rsid w:val="00DF4211"/>
    <w:rsid w:val="00E34C96"/>
    <w:rsid w:val="00F05E4C"/>
    <w:rsid w:val="00F6035D"/>
    <w:rsid w:val="00FA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92D81"/>
  <w15:chartTrackingRefBased/>
  <w15:docId w15:val="{E358898A-5057-4116-965C-BC391647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716E"/>
  </w:style>
  <w:style w:type="character" w:customStyle="1" w:styleId="a4">
    <w:name w:val="日付 (文字)"/>
    <w:basedOn w:val="a0"/>
    <w:link w:val="a3"/>
    <w:uiPriority w:val="99"/>
    <w:semiHidden/>
    <w:rsid w:val="00C9716E"/>
  </w:style>
  <w:style w:type="paragraph" w:styleId="a5">
    <w:name w:val="header"/>
    <w:basedOn w:val="a"/>
    <w:link w:val="a6"/>
    <w:uiPriority w:val="99"/>
    <w:unhideWhenUsed/>
    <w:rsid w:val="00E34C96"/>
    <w:pPr>
      <w:tabs>
        <w:tab w:val="center" w:pos="4252"/>
        <w:tab w:val="right" w:pos="8504"/>
      </w:tabs>
      <w:snapToGrid w:val="0"/>
    </w:pPr>
  </w:style>
  <w:style w:type="character" w:customStyle="1" w:styleId="a6">
    <w:name w:val="ヘッダー (文字)"/>
    <w:basedOn w:val="a0"/>
    <w:link w:val="a5"/>
    <w:uiPriority w:val="99"/>
    <w:rsid w:val="00E34C96"/>
  </w:style>
  <w:style w:type="paragraph" w:styleId="a7">
    <w:name w:val="footer"/>
    <w:basedOn w:val="a"/>
    <w:link w:val="a8"/>
    <w:uiPriority w:val="99"/>
    <w:unhideWhenUsed/>
    <w:rsid w:val="00E34C96"/>
    <w:pPr>
      <w:tabs>
        <w:tab w:val="center" w:pos="4252"/>
        <w:tab w:val="right" w:pos="8504"/>
      </w:tabs>
      <w:snapToGrid w:val="0"/>
    </w:pPr>
  </w:style>
  <w:style w:type="character" w:customStyle="1" w:styleId="a8">
    <w:name w:val="フッター (文字)"/>
    <w:basedOn w:val="a0"/>
    <w:link w:val="a7"/>
    <w:uiPriority w:val="99"/>
    <w:rsid w:val="00E3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matsugami</dc:creator>
  <cp:keywords/>
  <dc:description/>
  <cp:lastModifiedBy>佐々木</cp:lastModifiedBy>
  <cp:revision>13</cp:revision>
  <cp:lastPrinted>2019-11-05T05:06:00Z</cp:lastPrinted>
  <dcterms:created xsi:type="dcterms:W3CDTF">2019-10-24T03:47:00Z</dcterms:created>
  <dcterms:modified xsi:type="dcterms:W3CDTF">2019-11-05T05:06:00Z</dcterms:modified>
</cp:coreProperties>
</file>